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0" w:rsidRPr="00280130" w:rsidRDefault="00E64E90" w:rsidP="00E64E90">
      <w:pPr>
        <w:spacing w:line="360" w:lineRule="auto"/>
        <w:jc w:val="center"/>
        <w:rPr>
          <w:b/>
          <w:sz w:val="28"/>
        </w:rPr>
      </w:pPr>
      <w:r w:rsidRPr="00280130">
        <w:rPr>
          <w:b/>
          <w:sz w:val="28"/>
        </w:rPr>
        <w:t>WYPRAWKA</w:t>
      </w:r>
    </w:p>
    <w:p w:rsidR="00E64E90" w:rsidRPr="00280130" w:rsidRDefault="00E64E90" w:rsidP="00E64E90">
      <w:pPr>
        <w:spacing w:line="360" w:lineRule="auto"/>
        <w:jc w:val="center"/>
        <w:rPr>
          <w:b/>
          <w:sz w:val="28"/>
        </w:rPr>
      </w:pPr>
      <w:r w:rsidRPr="00280130">
        <w:rPr>
          <w:b/>
          <w:sz w:val="28"/>
        </w:rPr>
        <w:t xml:space="preserve">GRUPA </w:t>
      </w:r>
      <w:r w:rsidR="00280130" w:rsidRPr="00280130">
        <w:rPr>
          <w:b/>
          <w:sz w:val="28"/>
        </w:rPr>
        <w:t>3/4 LATKÓW</w:t>
      </w:r>
    </w:p>
    <w:p w:rsidR="00280130" w:rsidRPr="00280130" w:rsidRDefault="00280130" w:rsidP="00E64E90">
      <w:pPr>
        <w:spacing w:line="360" w:lineRule="auto"/>
        <w:jc w:val="center"/>
        <w:rPr>
          <w:b/>
          <w:sz w:val="28"/>
        </w:rPr>
      </w:pPr>
      <w:r w:rsidRPr="00280130">
        <w:rPr>
          <w:b/>
          <w:sz w:val="28"/>
        </w:rPr>
        <w:t>PUNKT PRZEDSZKOLNY</w:t>
      </w:r>
    </w:p>
    <w:p w:rsidR="00E64E90" w:rsidRPr="00280130" w:rsidRDefault="000B74D5" w:rsidP="00E64E9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2024/2025</w:t>
      </w:r>
    </w:p>
    <w:p w:rsidR="00280130" w:rsidRPr="00E64E90" w:rsidRDefault="00280130" w:rsidP="00E64E90">
      <w:pPr>
        <w:spacing w:line="360" w:lineRule="auto"/>
        <w:jc w:val="center"/>
        <w:rPr>
          <w:b/>
        </w:rPr>
      </w:pPr>
    </w:p>
    <w:p w:rsidR="00E64E90" w:rsidRPr="00E64E90" w:rsidRDefault="00E64E90" w:rsidP="00E64E90">
      <w:pPr>
        <w:spacing w:line="360" w:lineRule="auto"/>
        <w:jc w:val="both"/>
      </w:pPr>
      <w:r w:rsidRPr="00E64E90">
        <w:t xml:space="preserve">1. Kredki (grube), 1 </w:t>
      </w:r>
      <w:r w:rsidR="000B74D5">
        <w:t>opakowanie</w:t>
      </w:r>
    </w:p>
    <w:p w:rsidR="000B74D5" w:rsidRDefault="00E64E90" w:rsidP="00E64E90">
      <w:pPr>
        <w:spacing w:line="360" w:lineRule="auto"/>
        <w:jc w:val="both"/>
      </w:pPr>
      <w:r w:rsidRPr="00E64E90">
        <w:t>2. Temperówka</w:t>
      </w:r>
      <w:r w:rsidR="00F530C6">
        <w:t xml:space="preserve"> zamykana</w:t>
      </w:r>
      <w:r w:rsidRPr="00E64E90">
        <w:t>, 1 sztuka</w:t>
      </w:r>
    </w:p>
    <w:p w:rsidR="00E64E90" w:rsidRPr="00E64E90" w:rsidRDefault="000B74D5" w:rsidP="00E64E90">
      <w:pPr>
        <w:spacing w:line="360" w:lineRule="auto"/>
        <w:jc w:val="both"/>
      </w:pPr>
      <w:r>
        <w:t>3</w:t>
      </w:r>
      <w:r w:rsidR="00F3156A">
        <w:t xml:space="preserve">. Klej </w:t>
      </w:r>
      <w:proofErr w:type="spellStart"/>
      <w:r>
        <w:t>Magic</w:t>
      </w:r>
      <w:proofErr w:type="spellEnd"/>
      <w:r>
        <w:t xml:space="preserve"> w sztyfcie, 3</w:t>
      </w:r>
      <w:r w:rsidR="00E64E90" w:rsidRPr="00E64E90">
        <w:t xml:space="preserve"> sztuki</w:t>
      </w:r>
    </w:p>
    <w:p w:rsidR="00E64E90" w:rsidRPr="00E64E90" w:rsidRDefault="000B74D5" w:rsidP="00E64E90">
      <w:pPr>
        <w:spacing w:line="360" w:lineRule="auto"/>
        <w:jc w:val="both"/>
      </w:pPr>
      <w:r>
        <w:t>4</w:t>
      </w:r>
      <w:r w:rsidR="00E64E90" w:rsidRPr="00E64E90">
        <w:t>. Nożyczki, 1 sztuka</w:t>
      </w:r>
    </w:p>
    <w:p w:rsidR="00E64E90" w:rsidRDefault="000B74D5" w:rsidP="00E64E90">
      <w:pPr>
        <w:spacing w:line="360" w:lineRule="auto"/>
        <w:jc w:val="both"/>
      </w:pPr>
      <w:r>
        <w:t>5</w:t>
      </w:r>
      <w:r w:rsidR="00E64E90" w:rsidRPr="00E64E90">
        <w:t>. Kolorowanka</w:t>
      </w:r>
      <w:r>
        <w:t xml:space="preserve"> </w:t>
      </w:r>
      <w:r w:rsidR="00E64E90" w:rsidRPr="00E64E90">
        <w:t>(duży format), 1 sztuka</w:t>
      </w:r>
    </w:p>
    <w:p w:rsidR="00E64E90" w:rsidRPr="00E64E90" w:rsidRDefault="000B74D5" w:rsidP="00E64E90">
      <w:pPr>
        <w:spacing w:line="360" w:lineRule="auto"/>
        <w:jc w:val="both"/>
      </w:pPr>
      <w:r>
        <w:t>6</w:t>
      </w:r>
      <w:r w:rsidR="00E64E90" w:rsidRPr="00E64E90">
        <w:t xml:space="preserve">. Teczka z gumką </w:t>
      </w:r>
    </w:p>
    <w:p w:rsidR="00E64E90" w:rsidRPr="00E64E90" w:rsidRDefault="000B74D5" w:rsidP="00E64E90">
      <w:pPr>
        <w:spacing w:line="360" w:lineRule="auto"/>
        <w:jc w:val="both"/>
      </w:pPr>
      <w:r>
        <w:t>7. Duże opakowania</w:t>
      </w:r>
      <w:r w:rsidR="00E64E90" w:rsidRPr="00E64E90">
        <w:t xml:space="preserve"> chusteczek higienicznych</w:t>
      </w:r>
      <w:r>
        <w:t>, 2 sztuki</w:t>
      </w:r>
    </w:p>
    <w:p w:rsidR="00E64E90" w:rsidRPr="00E64E90" w:rsidRDefault="000B74D5" w:rsidP="00E64E90">
      <w:pPr>
        <w:spacing w:line="360" w:lineRule="auto"/>
        <w:jc w:val="both"/>
      </w:pPr>
      <w:r>
        <w:t>8. Opakowania</w:t>
      </w:r>
      <w:r w:rsidR="00E64E90" w:rsidRPr="00E64E90">
        <w:t xml:space="preserve"> chusteczek nawilżanych</w:t>
      </w:r>
      <w:r>
        <w:t>, 2 sztuki</w:t>
      </w:r>
    </w:p>
    <w:p w:rsidR="00E64E90" w:rsidRDefault="000B74D5" w:rsidP="00E64E90">
      <w:pPr>
        <w:spacing w:line="360" w:lineRule="auto"/>
        <w:jc w:val="both"/>
      </w:pPr>
      <w:r>
        <w:t>9</w:t>
      </w:r>
      <w:r w:rsidR="00E64E90" w:rsidRPr="00E64E90">
        <w:t xml:space="preserve">. Ołówek </w:t>
      </w:r>
    </w:p>
    <w:p w:rsidR="00F530C6" w:rsidRPr="00E64E90" w:rsidRDefault="000B74D5" w:rsidP="00E64E90">
      <w:pPr>
        <w:spacing w:line="360" w:lineRule="auto"/>
        <w:jc w:val="both"/>
      </w:pPr>
      <w:r>
        <w:t>10</w:t>
      </w:r>
      <w:r w:rsidR="00F530C6">
        <w:t>.Gumka do ścierania</w:t>
      </w:r>
    </w:p>
    <w:p w:rsidR="00E64E90" w:rsidRPr="00E64E90" w:rsidRDefault="000B74D5" w:rsidP="00E64E90">
      <w:pPr>
        <w:spacing w:line="360" w:lineRule="auto"/>
        <w:jc w:val="both"/>
      </w:pPr>
      <w:r>
        <w:t>11</w:t>
      </w:r>
      <w:r w:rsidR="00E64E90" w:rsidRPr="00E64E90">
        <w:t>. Blok techniczny kolorowy A4</w:t>
      </w:r>
    </w:p>
    <w:p w:rsidR="00E64E90" w:rsidRPr="00E64E90" w:rsidRDefault="000B74D5" w:rsidP="00E64E90">
      <w:pPr>
        <w:spacing w:line="360" w:lineRule="auto"/>
        <w:jc w:val="both"/>
      </w:pPr>
      <w:r>
        <w:t>12. Blok techniczny biały A4</w:t>
      </w:r>
    </w:p>
    <w:p w:rsidR="00E64E90" w:rsidRPr="00E64E90" w:rsidRDefault="000B74D5" w:rsidP="00E64E90">
      <w:pPr>
        <w:spacing w:line="360" w:lineRule="auto"/>
        <w:jc w:val="both"/>
      </w:pPr>
      <w:r>
        <w:t>13</w:t>
      </w:r>
      <w:r w:rsidR="00E64E90" w:rsidRPr="00E64E90">
        <w:t xml:space="preserve">. Blok </w:t>
      </w:r>
      <w:r w:rsidR="00F530C6">
        <w:t>rysunkowy kolorowy A4</w:t>
      </w:r>
    </w:p>
    <w:p w:rsidR="00E64E90" w:rsidRPr="00E64E90" w:rsidRDefault="006D4AC9" w:rsidP="00E64E90">
      <w:pPr>
        <w:spacing w:line="360" w:lineRule="auto"/>
        <w:jc w:val="both"/>
      </w:pPr>
      <w:r>
        <w:t>14</w:t>
      </w:r>
      <w:r w:rsidR="00E64E90" w:rsidRPr="00E64E90">
        <w:t>. Ryza papieru</w:t>
      </w:r>
    </w:p>
    <w:p w:rsidR="00E64E90" w:rsidRPr="00E64E90" w:rsidRDefault="006D4AC9" w:rsidP="00E64E90">
      <w:pPr>
        <w:spacing w:line="360" w:lineRule="auto"/>
        <w:jc w:val="both"/>
      </w:pPr>
      <w:r>
        <w:t>15</w:t>
      </w:r>
      <w:r w:rsidR="00E64E90" w:rsidRPr="00E64E90">
        <w:t>. Ubrania na zmianę (majt</w:t>
      </w:r>
      <w:r w:rsidR="000B74D5">
        <w:t>ki</w:t>
      </w:r>
      <w:r w:rsidR="00E64E90" w:rsidRPr="00E64E90">
        <w:t>, skarpetki, spodenki, koszulka, bluza)</w:t>
      </w:r>
    </w:p>
    <w:p w:rsidR="00E64E90" w:rsidRPr="00E64E90" w:rsidRDefault="006D4AC9" w:rsidP="00E64E90">
      <w:pPr>
        <w:spacing w:line="360" w:lineRule="auto"/>
        <w:jc w:val="both"/>
      </w:pPr>
      <w:r>
        <w:t>16</w:t>
      </w:r>
      <w:r w:rsidR="00E64E90" w:rsidRPr="00E64E90">
        <w:t>. Obuwie na zmianę w woreczku (kapcie na rzepę lub wkładane)</w:t>
      </w:r>
    </w:p>
    <w:p w:rsidR="00F3156A" w:rsidRDefault="00F3156A" w:rsidP="00E64E90">
      <w:pPr>
        <w:spacing w:line="360" w:lineRule="auto"/>
        <w:jc w:val="both"/>
      </w:pPr>
    </w:p>
    <w:p w:rsidR="00F3156A" w:rsidRDefault="00F3156A" w:rsidP="00F3156A">
      <w:pPr>
        <w:pStyle w:val="Standard"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:rsidR="00280130" w:rsidRPr="00280130" w:rsidRDefault="00280130" w:rsidP="00280130">
      <w:pPr>
        <w:pStyle w:val="Akapitzlist"/>
      </w:pPr>
    </w:p>
    <w:p w:rsidR="00E64E90" w:rsidRDefault="00E64E90" w:rsidP="00E64E90">
      <w:pPr>
        <w:spacing w:line="360" w:lineRule="auto"/>
        <w:jc w:val="both"/>
      </w:pPr>
    </w:p>
    <w:p w:rsidR="00701449" w:rsidRPr="00280130" w:rsidRDefault="00701449" w:rsidP="00280130">
      <w:pPr>
        <w:pStyle w:val="Nagwek1"/>
        <w:shd w:val="clear" w:color="auto" w:fill="FFFFFF"/>
        <w:spacing w:before="0"/>
        <w:jc w:val="center"/>
        <w:rPr>
          <w:i/>
          <w:color w:val="auto"/>
          <w:sz w:val="22"/>
          <w:szCs w:val="22"/>
        </w:rPr>
      </w:pPr>
      <w:r w:rsidRPr="00280130">
        <w:rPr>
          <w:i/>
          <w:color w:val="auto"/>
          <w:sz w:val="22"/>
          <w:szCs w:val="22"/>
        </w:rPr>
        <w:t>Proszę o podpisanie wyprawki</w:t>
      </w:r>
      <w:r w:rsidR="00280130" w:rsidRPr="00280130">
        <w:rPr>
          <w:i/>
          <w:color w:val="auto"/>
          <w:sz w:val="22"/>
          <w:szCs w:val="22"/>
        </w:rPr>
        <w:t xml:space="preserve"> i woreczków</w:t>
      </w:r>
    </w:p>
    <w:p w:rsidR="00691BC1" w:rsidRPr="00E64E90" w:rsidRDefault="00691BC1" w:rsidP="00E64E90">
      <w:pPr>
        <w:spacing w:line="360" w:lineRule="auto"/>
      </w:pPr>
    </w:p>
    <w:sectPr w:rsidR="00691BC1" w:rsidRPr="00E64E90" w:rsidSect="00280130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2BE"/>
    <w:multiLevelType w:val="hybridMultilevel"/>
    <w:tmpl w:val="1F40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0BB5"/>
    <w:multiLevelType w:val="hybridMultilevel"/>
    <w:tmpl w:val="36C48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431D1"/>
    <w:multiLevelType w:val="multilevel"/>
    <w:tmpl w:val="9ED851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F692D98"/>
    <w:multiLevelType w:val="multilevel"/>
    <w:tmpl w:val="B32C24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3836"/>
    <w:rsid w:val="000322E4"/>
    <w:rsid w:val="00064A2C"/>
    <w:rsid w:val="00067378"/>
    <w:rsid w:val="00092671"/>
    <w:rsid w:val="000B74D5"/>
    <w:rsid w:val="0013060D"/>
    <w:rsid w:val="001D0E9D"/>
    <w:rsid w:val="00202601"/>
    <w:rsid w:val="00280130"/>
    <w:rsid w:val="00302BD7"/>
    <w:rsid w:val="003403D2"/>
    <w:rsid w:val="00397619"/>
    <w:rsid w:val="003C502A"/>
    <w:rsid w:val="004C5A8E"/>
    <w:rsid w:val="00556146"/>
    <w:rsid w:val="005A2ED8"/>
    <w:rsid w:val="005C3715"/>
    <w:rsid w:val="00691BC1"/>
    <w:rsid w:val="006A3FB9"/>
    <w:rsid w:val="006D4AC9"/>
    <w:rsid w:val="00701449"/>
    <w:rsid w:val="007A3836"/>
    <w:rsid w:val="007C432A"/>
    <w:rsid w:val="00801844"/>
    <w:rsid w:val="0096004B"/>
    <w:rsid w:val="00AC789F"/>
    <w:rsid w:val="00B06607"/>
    <w:rsid w:val="00E4436F"/>
    <w:rsid w:val="00E64E90"/>
    <w:rsid w:val="00E95C38"/>
    <w:rsid w:val="00EB1D06"/>
    <w:rsid w:val="00F3156A"/>
    <w:rsid w:val="00F5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4C5A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5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4C5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4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8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2024-06-19T08:00:00Z</cp:lastPrinted>
  <dcterms:created xsi:type="dcterms:W3CDTF">2024-06-19T07:59:00Z</dcterms:created>
  <dcterms:modified xsi:type="dcterms:W3CDTF">2024-06-19T08:04:00Z</dcterms:modified>
</cp:coreProperties>
</file>